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FCFD" w14:textId="6259F681" w:rsidR="00CE6D8E" w:rsidRDefault="00136BBE" w:rsidP="00CE6D8E">
      <w:pPr>
        <w:spacing w:after="0"/>
        <w:rPr>
          <w:b/>
          <w:bCs/>
        </w:rPr>
      </w:pPr>
      <w:r>
        <w:rPr>
          <w:b/>
          <w:bCs/>
        </w:rPr>
        <w:t xml:space="preserve">Week 1 </w:t>
      </w:r>
      <w:r w:rsidR="004B3A72">
        <w:rPr>
          <w:b/>
          <w:bCs/>
        </w:rPr>
        <w:t xml:space="preserve">- </w:t>
      </w:r>
      <w:r w:rsidR="00CE6D8E" w:rsidRPr="00CE6D8E">
        <w:rPr>
          <w:b/>
          <w:bCs/>
        </w:rPr>
        <w:t>Men’s Bible Study: “Heart-Giving and Servant Leadership”</w:t>
      </w:r>
    </w:p>
    <w:p w14:paraId="1927CC08" w14:textId="77777777" w:rsidR="00CE6D8E" w:rsidRDefault="00CE6D8E" w:rsidP="00CE6D8E">
      <w:pPr>
        <w:spacing w:after="0"/>
      </w:pPr>
      <w:r w:rsidRPr="00CE6D8E">
        <w:br/>
      </w:r>
      <w:r w:rsidRPr="00CE6D8E">
        <w:rPr>
          <w:b/>
          <w:bCs/>
        </w:rPr>
        <w:t>Theme:</w:t>
      </w:r>
      <w:r w:rsidRPr="00CE6D8E">
        <w:t xml:space="preserve"> Biblical generosity flows from a cheerful heart, not pressure or manipulation. Godly leaders serve humbly rather than lord over others for personal gain.</w:t>
      </w:r>
    </w:p>
    <w:p w14:paraId="1DF89576" w14:textId="7BE55E29" w:rsidR="00CE6D8E" w:rsidRPr="00CE6D8E" w:rsidRDefault="00CE6D8E" w:rsidP="00CE6D8E">
      <w:pPr>
        <w:spacing w:after="0"/>
      </w:pPr>
      <w:r w:rsidRPr="00CE6D8E">
        <w:rPr>
          <w:b/>
          <w:bCs/>
        </w:rPr>
        <w:t>Opening (5–10 min)</w:t>
      </w:r>
    </w:p>
    <w:p w14:paraId="648A8630" w14:textId="77777777" w:rsidR="00CE6D8E" w:rsidRPr="00CE6D8E" w:rsidRDefault="00CE6D8E" w:rsidP="00CE6D8E">
      <w:pPr>
        <w:numPr>
          <w:ilvl w:val="0"/>
          <w:numId w:val="1"/>
        </w:numPr>
        <w:spacing w:after="0"/>
      </w:pPr>
      <w:r w:rsidRPr="00CE6D8E">
        <w:t>Icebreaker: “What’s one way someone has shown you real generosity (time, help, resources) that meant a lot? How did it feel?”</w:t>
      </w:r>
    </w:p>
    <w:p w14:paraId="72F5F35F" w14:textId="1320F1D6" w:rsidR="00CE6D8E" w:rsidRPr="00CE6D8E" w:rsidRDefault="00CE6D8E" w:rsidP="00F04B8B">
      <w:pPr>
        <w:numPr>
          <w:ilvl w:val="0"/>
          <w:numId w:val="1"/>
        </w:numPr>
        <w:spacing w:after="0"/>
      </w:pPr>
      <w:r w:rsidRPr="00CE6D8E">
        <w:t>Read the context: Paul was collecting money for poor believers in Jerusalem. No TV preachers, no luxury lifestyles—just urgent need among suffering Christians.</w:t>
      </w:r>
    </w:p>
    <w:p w14:paraId="1D42E9C2" w14:textId="3658F7A0" w:rsidR="00550446" w:rsidRDefault="0041373D" w:rsidP="00CE6D8E">
      <w:pPr>
        <w:spacing w:after="0"/>
        <w:rPr>
          <w:b/>
          <w:bCs/>
        </w:rPr>
      </w:pPr>
      <w:r>
        <w:rPr>
          <w:b/>
          <w:bCs/>
        </w:rPr>
        <w:t xml:space="preserve">Week 1: </w:t>
      </w:r>
      <w:r w:rsidR="00AC537E">
        <w:rPr>
          <w:b/>
          <w:bCs/>
        </w:rPr>
        <w:t>A Cheerful Heart</w:t>
      </w:r>
    </w:p>
    <w:p w14:paraId="4AF4495A" w14:textId="77777777" w:rsidR="00CE6D8E" w:rsidRDefault="00CE6D8E" w:rsidP="00CE6D8E">
      <w:pPr>
        <w:spacing w:after="0"/>
      </w:pPr>
      <w:r w:rsidRPr="00CE6D8E">
        <w:rPr>
          <w:b/>
          <w:bCs/>
        </w:rPr>
        <w:t>1. Giving from the Heart – Not Under Compulsion</w:t>
      </w:r>
      <w:r w:rsidRPr="00CE6D8E">
        <w:br/>
      </w:r>
      <w:r w:rsidRPr="00CE6D8E">
        <w:rPr>
          <w:b/>
          <w:bCs/>
        </w:rPr>
        <w:t>2 Corinthians 9:6-7</w:t>
      </w:r>
      <w:r w:rsidRPr="00CE6D8E">
        <w:br/>
        <w:t>“Remember this: Whoever sows sparingly will also reap sparingly, and whoever sows generously will also reap generously. Each of you should give what you have decided in your heart to give, not reluctantly or under compulsion, for God loves a cheerful giver.”</w:t>
      </w:r>
    </w:p>
    <w:p w14:paraId="1EA95CD1" w14:textId="58A8488E" w:rsidR="00CE6D8E" w:rsidRPr="00CE6D8E" w:rsidRDefault="00CE6D8E" w:rsidP="00CE6D8E">
      <w:pPr>
        <w:spacing w:after="0"/>
      </w:pPr>
      <w:r w:rsidRPr="00CE6D8E">
        <w:rPr>
          <w:b/>
          <w:bCs/>
        </w:rPr>
        <w:t>Discussion Questions:</w:t>
      </w:r>
    </w:p>
    <w:p w14:paraId="625A7406" w14:textId="77777777" w:rsidR="00CE6D8E" w:rsidRPr="00CE6D8E" w:rsidRDefault="00CE6D8E" w:rsidP="00CE6D8E">
      <w:pPr>
        <w:numPr>
          <w:ilvl w:val="0"/>
          <w:numId w:val="2"/>
        </w:numPr>
        <w:spacing w:after="0"/>
      </w:pPr>
      <w:r w:rsidRPr="00CE6D8E">
        <w:t xml:space="preserve">What does “decided in your heart” </w:t>
      </w:r>
      <w:proofErr w:type="gramStart"/>
      <w:r w:rsidRPr="00CE6D8E">
        <w:t>actually mean</w:t>
      </w:r>
      <w:proofErr w:type="gramEnd"/>
      <w:r w:rsidRPr="00CE6D8E">
        <w:t xml:space="preserve"> in everyday life? How is this different from pressure tactics you’ve seen or felt?</w:t>
      </w:r>
    </w:p>
    <w:p w14:paraId="4321E990" w14:textId="77777777" w:rsidR="00CE6D8E" w:rsidRPr="00CE6D8E" w:rsidRDefault="00CE6D8E" w:rsidP="00CE6D8E">
      <w:pPr>
        <w:numPr>
          <w:ilvl w:val="0"/>
          <w:numId w:val="2"/>
        </w:numPr>
        <w:spacing w:after="0"/>
      </w:pPr>
      <w:r w:rsidRPr="00CE6D8E">
        <w:t>Why does God care more about cheerfulness than the exact amount?</w:t>
      </w:r>
    </w:p>
    <w:p w14:paraId="070A1BEC" w14:textId="77777777" w:rsidR="00CE6D8E" w:rsidRPr="00CE6D8E" w:rsidRDefault="00CE6D8E" w:rsidP="00CE6D8E">
      <w:pPr>
        <w:numPr>
          <w:ilvl w:val="0"/>
          <w:numId w:val="2"/>
        </w:numPr>
        <w:spacing w:after="0"/>
      </w:pPr>
      <w:r w:rsidRPr="00CE6D8E">
        <w:t xml:space="preserve">Where in your life (money, time, energy, skills) are you currently </w:t>
      </w:r>
      <w:proofErr w:type="gramStart"/>
      <w:r w:rsidRPr="00CE6D8E">
        <w:t>sowing</w:t>
      </w:r>
      <w:proofErr w:type="gramEnd"/>
      <w:r w:rsidRPr="00CE6D8E">
        <w:t xml:space="preserve"> sparingly vs. generously?</w:t>
      </w:r>
    </w:p>
    <w:p w14:paraId="1FD903B5" w14:textId="60868031" w:rsidR="00CE6D8E" w:rsidRDefault="00CE6D8E" w:rsidP="00CE6D8E">
      <w:pPr>
        <w:spacing w:after="0"/>
      </w:pPr>
      <w:r w:rsidRPr="00CE6D8E">
        <w:rPr>
          <w:b/>
          <w:bCs/>
        </w:rPr>
        <w:t>2. The Warning Against Greedy or Authoritarian Leadership</w:t>
      </w:r>
      <w:r w:rsidRPr="00CE6D8E">
        <w:br/>
      </w:r>
      <w:r w:rsidRPr="00CE6D8E">
        <w:rPr>
          <w:b/>
          <w:bCs/>
        </w:rPr>
        <w:t>Mark 10:42-45</w:t>
      </w:r>
      <w:r w:rsidRPr="00CE6D8E">
        <w:t xml:space="preserve"> (Jesus’ words)</w:t>
      </w:r>
      <w:r w:rsidRPr="00CE6D8E">
        <w:br/>
        <w:t>“You know that those who are regarded as rulers of the Gentiles lord it over them… Not so with you. Instead, whoever wants to become great among you must be your servant… just as the Son of Man did not come to be served, but to serve, and to give his life as a ransom for many.”</w:t>
      </w:r>
    </w:p>
    <w:p w14:paraId="5A484AC6" w14:textId="77777777" w:rsidR="00CE6D8E" w:rsidRDefault="00CE6D8E" w:rsidP="00CE6D8E">
      <w:pPr>
        <w:spacing w:after="0"/>
      </w:pPr>
      <w:r w:rsidRPr="00CE6D8E">
        <w:rPr>
          <w:b/>
          <w:bCs/>
        </w:rPr>
        <w:t>1 Peter 5:2-3</w:t>
      </w:r>
      <w:r w:rsidRPr="00CE6D8E">
        <w:t xml:space="preserve"> (to church elders)</w:t>
      </w:r>
      <w:r w:rsidRPr="00CE6D8E">
        <w:br/>
        <w:t xml:space="preserve">“Be shepherds of God’s flock… not pursuing dishonest gain, but eager to serve; not lording it over those entrusted to </w:t>
      </w:r>
      <w:proofErr w:type="gramStart"/>
      <w:r w:rsidRPr="00CE6D8E">
        <w:t>you, but</w:t>
      </w:r>
      <w:proofErr w:type="gramEnd"/>
      <w:r w:rsidRPr="00CE6D8E">
        <w:t xml:space="preserve"> being examples to the flock.”</w:t>
      </w:r>
    </w:p>
    <w:p w14:paraId="29DDE1B6" w14:textId="636FFCF6" w:rsidR="00CE6D8E" w:rsidRPr="00CE6D8E" w:rsidRDefault="00CE6D8E" w:rsidP="00CE6D8E">
      <w:pPr>
        <w:spacing w:after="0"/>
      </w:pPr>
      <w:r w:rsidRPr="00CE6D8E">
        <w:rPr>
          <w:b/>
          <w:bCs/>
        </w:rPr>
        <w:t>Discussion Questions:</w:t>
      </w:r>
    </w:p>
    <w:p w14:paraId="4028C6B4" w14:textId="77777777" w:rsidR="00CE6D8E" w:rsidRPr="00CE6D8E" w:rsidRDefault="00CE6D8E" w:rsidP="00CE6D8E">
      <w:pPr>
        <w:numPr>
          <w:ilvl w:val="0"/>
          <w:numId w:val="3"/>
        </w:numPr>
        <w:spacing w:after="0"/>
      </w:pPr>
      <w:r w:rsidRPr="00CE6D8E">
        <w:t>What does “lording it over” look like in modern churches, families, or workplaces?</w:t>
      </w:r>
    </w:p>
    <w:p w14:paraId="775BBB15" w14:textId="77777777" w:rsidR="00CE6D8E" w:rsidRPr="00CE6D8E" w:rsidRDefault="00CE6D8E" w:rsidP="00CE6D8E">
      <w:pPr>
        <w:numPr>
          <w:ilvl w:val="0"/>
          <w:numId w:val="3"/>
        </w:numPr>
        <w:spacing w:after="0"/>
      </w:pPr>
      <w:r w:rsidRPr="00CE6D8E">
        <w:t>How have you seen money, “seed faith,” or pressure tactics misused in the name of God?</w:t>
      </w:r>
    </w:p>
    <w:p w14:paraId="152510B7" w14:textId="77777777" w:rsidR="00CE6D8E" w:rsidRPr="00CE6D8E" w:rsidRDefault="00CE6D8E" w:rsidP="00CE6D8E">
      <w:pPr>
        <w:numPr>
          <w:ilvl w:val="0"/>
          <w:numId w:val="3"/>
        </w:numPr>
        <w:spacing w:after="0"/>
      </w:pPr>
      <w:r w:rsidRPr="00CE6D8E">
        <w:t>What would a truly servant-hearted leader (or husband/father/friend) look like this week?</w:t>
      </w:r>
    </w:p>
    <w:p w14:paraId="49FEE82A" w14:textId="084BA1B3" w:rsidR="00CE6D8E" w:rsidRPr="00CE6D8E" w:rsidRDefault="00CE6D8E" w:rsidP="00CE6D8E">
      <w:pPr>
        <w:spacing w:after="0"/>
      </w:pPr>
      <w:r w:rsidRPr="00CE6D8E">
        <w:rPr>
          <w:b/>
          <w:bCs/>
        </w:rPr>
        <w:t>3. Generosity Is Bigger Than Money</w:t>
      </w:r>
      <w:r w:rsidRPr="00CE6D8E">
        <w:br/>
        <w:t>True generosity includes time, listening, mercy, food, skills, presence.</w:t>
      </w:r>
      <w:r w:rsidRPr="00CE6D8E">
        <w:br/>
        <w:t xml:space="preserve">Supporting verses: </w:t>
      </w:r>
    </w:p>
    <w:p w14:paraId="531D6920" w14:textId="77777777" w:rsidR="00CE6D8E" w:rsidRPr="00CE6D8E" w:rsidRDefault="00CE6D8E" w:rsidP="00CE6D8E">
      <w:pPr>
        <w:numPr>
          <w:ilvl w:val="0"/>
          <w:numId w:val="4"/>
        </w:numPr>
        <w:spacing w:after="0"/>
      </w:pPr>
      <w:r w:rsidRPr="00CE6D8E">
        <w:t xml:space="preserve">Acts 2:44-45 – Early church shared possessions voluntarily. </w:t>
      </w:r>
    </w:p>
    <w:p w14:paraId="2A56D09C" w14:textId="77777777" w:rsidR="00CE6D8E" w:rsidRPr="00CE6D8E" w:rsidRDefault="00CE6D8E" w:rsidP="00CE6D8E">
      <w:pPr>
        <w:numPr>
          <w:ilvl w:val="0"/>
          <w:numId w:val="4"/>
        </w:numPr>
        <w:spacing w:after="0"/>
      </w:pPr>
      <w:r w:rsidRPr="00CE6D8E">
        <w:t xml:space="preserve">Proverbs 19:17 – “Whoever is generous to the poor lends to the Lord.” </w:t>
      </w:r>
    </w:p>
    <w:p w14:paraId="55C978ED" w14:textId="77777777" w:rsidR="00F04B8B" w:rsidRDefault="00CE6D8E" w:rsidP="00CE6D8E">
      <w:pPr>
        <w:numPr>
          <w:ilvl w:val="0"/>
          <w:numId w:val="4"/>
        </w:numPr>
        <w:spacing w:after="0"/>
      </w:pPr>
      <w:r w:rsidRPr="00CE6D8E">
        <w:t>1 Timothy 6:17-19 – Rich in good deeds, generous, willing to share.</w:t>
      </w:r>
    </w:p>
    <w:p w14:paraId="5BCA4A57" w14:textId="36E04BD2" w:rsidR="00CE6D8E" w:rsidRPr="00CE6D8E" w:rsidRDefault="00CE6D8E" w:rsidP="00F04B8B">
      <w:pPr>
        <w:spacing w:after="0"/>
      </w:pPr>
      <w:r w:rsidRPr="00F04B8B">
        <w:rPr>
          <w:b/>
          <w:bCs/>
        </w:rPr>
        <w:t>Discussion Questions:</w:t>
      </w:r>
    </w:p>
    <w:p w14:paraId="7A92D88C" w14:textId="77777777" w:rsidR="00CE6D8E" w:rsidRPr="00CE6D8E" w:rsidRDefault="00CE6D8E" w:rsidP="00CE6D8E">
      <w:pPr>
        <w:numPr>
          <w:ilvl w:val="0"/>
          <w:numId w:val="5"/>
        </w:numPr>
        <w:spacing w:after="0"/>
      </w:pPr>
      <w:r w:rsidRPr="00CE6D8E">
        <w:t>In what non-financial ways are men often called to be generous (to wives, kids, brothers in Christ, neighbors)?</w:t>
      </w:r>
    </w:p>
    <w:p w14:paraId="6E8A771B" w14:textId="77777777" w:rsidR="00CE6D8E" w:rsidRPr="00CE6D8E" w:rsidRDefault="00CE6D8E" w:rsidP="00CE6D8E">
      <w:pPr>
        <w:numPr>
          <w:ilvl w:val="0"/>
          <w:numId w:val="5"/>
        </w:numPr>
        <w:spacing w:after="0"/>
      </w:pPr>
      <w:r w:rsidRPr="00CE6D8E">
        <w:t>What holds us back from open-handed living—fear, selfishness, past hurts?</w:t>
      </w:r>
    </w:p>
    <w:p w14:paraId="41823972" w14:textId="7610AE9A" w:rsidR="00CE6D8E" w:rsidRDefault="00CE6D8E" w:rsidP="00CE6D8E">
      <w:pPr>
        <w:spacing w:after="0"/>
        <w:rPr>
          <w:b/>
          <w:bCs/>
        </w:rPr>
      </w:pPr>
      <w:r w:rsidRPr="00CE6D8E">
        <w:rPr>
          <w:b/>
          <w:bCs/>
        </w:rPr>
        <w:lastRenderedPageBreak/>
        <w:t>Personal Challenge / Application (15–20 min)</w:t>
      </w:r>
    </w:p>
    <w:p w14:paraId="7EF2783B" w14:textId="77777777" w:rsidR="00CE6D8E" w:rsidRDefault="00CE6D8E" w:rsidP="00CE6D8E">
      <w:pPr>
        <w:spacing w:after="0"/>
      </w:pPr>
      <w:r w:rsidRPr="00CE6D8E">
        <w:t xml:space="preserve">Break into small groups or pairs. Each man answers </w:t>
      </w:r>
      <w:r w:rsidRPr="00CE6D8E">
        <w:rPr>
          <w:b/>
          <w:bCs/>
        </w:rPr>
        <w:t>one</w:t>
      </w:r>
      <w:r w:rsidRPr="00CE6D8E">
        <w:t xml:space="preserve"> of these:</w:t>
      </w:r>
    </w:p>
    <w:p w14:paraId="69357818" w14:textId="77777777" w:rsidR="00CE6D8E" w:rsidRDefault="00CE6D8E" w:rsidP="00CE6D8E">
      <w:pPr>
        <w:spacing w:after="0"/>
      </w:pPr>
      <w:r w:rsidRPr="00CE6D8E">
        <w:t>A. This week I will prayerfully decide in my heart one specific act of generosity (money, time, or help) and do it cheerfully—no strings.</w:t>
      </w:r>
      <w:r w:rsidRPr="00CE6D8E">
        <w:br/>
        <w:t>B. I will evaluate one area of “leadership” in my life (home, work, church) and ask: Am I serving or lording?</w:t>
      </w:r>
      <w:r w:rsidRPr="00CE6D8E">
        <w:br/>
        <w:t>C. I will speak up (gently but clearly) the next time I hear manipulative giving talk that contradicts 2 Corinthians 9:7.</w:t>
      </w:r>
    </w:p>
    <w:p w14:paraId="723FEEFA" w14:textId="292A14BE" w:rsidR="00CE6D8E" w:rsidRDefault="00CE6D8E" w:rsidP="00CE6D8E">
      <w:pPr>
        <w:spacing w:after="0"/>
      </w:pPr>
      <w:r w:rsidRPr="00CE6D8E">
        <w:rPr>
          <w:b/>
          <w:bCs/>
        </w:rPr>
        <w:t>Accountability tip:</w:t>
      </w:r>
      <w:r w:rsidRPr="00CE6D8E">
        <w:t xml:space="preserve"> Text one other guy mid-week to follow up.</w:t>
      </w:r>
    </w:p>
    <w:p w14:paraId="51083793" w14:textId="4FFCEDC2" w:rsidR="00CE6D8E" w:rsidRPr="00CE6D8E" w:rsidRDefault="00CE6D8E" w:rsidP="00CE6D8E">
      <w:pPr>
        <w:spacing w:after="0"/>
      </w:pPr>
      <w:r w:rsidRPr="00CE6D8E">
        <w:rPr>
          <w:b/>
          <w:bCs/>
        </w:rPr>
        <w:t>Closing Prayer (10 min)</w:t>
      </w:r>
    </w:p>
    <w:p w14:paraId="4348EA7A" w14:textId="77777777" w:rsidR="00CE6D8E" w:rsidRPr="00CE6D8E" w:rsidRDefault="00CE6D8E" w:rsidP="00CE6D8E">
      <w:pPr>
        <w:numPr>
          <w:ilvl w:val="0"/>
          <w:numId w:val="6"/>
        </w:numPr>
        <w:spacing w:after="0"/>
      </w:pPr>
      <w:r w:rsidRPr="00CE6D8E">
        <w:t xml:space="preserve">Thank God for His generosity in sending Jesus. </w:t>
      </w:r>
    </w:p>
    <w:p w14:paraId="5F582F9F" w14:textId="77777777" w:rsidR="00CE6D8E" w:rsidRPr="00CE6D8E" w:rsidRDefault="00CE6D8E" w:rsidP="00CE6D8E">
      <w:pPr>
        <w:numPr>
          <w:ilvl w:val="0"/>
          <w:numId w:val="6"/>
        </w:numPr>
        <w:spacing w:after="0"/>
      </w:pPr>
      <w:r w:rsidRPr="00CE6D8E">
        <w:t xml:space="preserve">Confess areas of stinginess or pressure we’ve put on others. </w:t>
      </w:r>
    </w:p>
    <w:p w14:paraId="5527D6C7" w14:textId="77777777" w:rsidR="00CE6D8E" w:rsidRPr="00CE6D8E" w:rsidRDefault="00CE6D8E" w:rsidP="00CE6D8E">
      <w:pPr>
        <w:numPr>
          <w:ilvl w:val="0"/>
          <w:numId w:val="6"/>
        </w:numPr>
        <w:spacing w:after="0"/>
      </w:pPr>
      <w:r w:rsidRPr="00CE6D8E">
        <w:t xml:space="preserve">Ask for cheerful hearts and servant spirits. </w:t>
      </w:r>
    </w:p>
    <w:p w14:paraId="74677F55" w14:textId="77777777" w:rsidR="00CE6D8E" w:rsidRPr="00CE6D8E" w:rsidRDefault="00CE6D8E" w:rsidP="00CE6D8E">
      <w:pPr>
        <w:numPr>
          <w:ilvl w:val="0"/>
          <w:numId w:val="6"/>
        </w:numPr>
        <w:spacing w:after="0"/>
      </w:pPr>
      <w:r w:rsidRPr="00CE6D8E">
        <w:t>Pray for pastors and leaders to stay humble and honest.</w:t>
      </w:r>
    </w:p>
    <w:p w14:paraId="6F431B8C" w14:textId="0D3E4DDC" w:rsidR="00CE6D8E" w:rsidRDefault="00CE6D8E" w:rsidP="00CE6D8E">
      <w:pPr>
        <w:spacing w:after="0"/>
        <w:rPr>
          <w:b/>
          <w:bCs/>
        </w:rPr>
      </w:pPr>
      <w:r w:rsidRPr="00CE6D8E">
        <w:rPr>
          <w:b/>
          <w:bCs/>
        </w:rPr>
        <w:t>Take-Home Verse (Memorize)</w:t>
      </w:r>
    </w:p>
    <w:p w14:paraId="0B854DF1" w14:textId="77777777" w:rsidR="00CE6D8E" w:rsidRDefault="00CE6D8E" w:rsidP="00CE6D8E">
      <w:pPr>
        <w:spacing w:after="0"/>
      </w:pPr>
      <w:r w:rsidRPr="00CE6D8E">
        <w:rPr>
          <w:b/>
          <w:bCs/>
        </w:rPr>
        <w:t>“Each of you should give what you have decided in your heart to give… for God loves a cheerful giver.”</w:t>
      </w:r>
      <w:r w:rsidRPr="00CE6D8E">
        <w:t xml:space="preserve"> (2 Corinthians 9:7)</w:t>
      </w:r>
    </w:p>
    <w:p w14:paraId="1FAF8765" w14:textId="77777777" w:rsidR="00FC6A52" w:rsidRDefault="00FC6A52" w:rsidP="00CE6D8E">
      <w:pPr>
        <w:spacing w:after="0"/>
      </w:pPr>
    </w:p>
    <w:p w14:paraId="77A99358" w14:textId="1D5FDC4A" w:rsidR="00550446" w:rsidRDefault="00AC537E" w:rsidP="00550446">
      <w:pPr>
        <w:spacing w:after="0"/>
      </w:pPr>
      <w:r>
        <w:rPr>
          <w:b/>
          <w:bCs/>
        </w:rPr>
        <w:t>Week</w:t>
      </w:r>
      <w:r w:rsidR="00550446" w:rsidRPr="006C5D71">
        <w:rPr>
          <w:b/>
          <w:bCs/>
        </w:rPr>
        <w:t xml:space="preserve"> </w:t>
      </w:r>
      <w:r w:rsidR="00550446">
        <w:rPr>
          <w:b/>
          <w:bCs/>
        </w:rPr>
        <w:t>2</w:t>
      </w:r>
      <w:r w:rsidR="00550446" w:rsidRPr="006C5D71">
        <w:rPr>
          <w:b/>
          <w:bCs/>
        </w:rPr>
        <w:t>: Sacrificial Heart – The Widow’s Offering</w:t>
      </w:r>
      <w:r w:rsidR="00550446" w:rsidRPr="006C5D71">
        <w:br/>
        <w:t>Focus: True generosity is measured by the heart and sacrifice, not the amount.</w:t>
      </w:r>
    </w:p>
    <w:p w14:paraId="3F8683B1" w14:textId="77777777" w:rsidR="00550446" w:rsidRDefault="00550446" w:rsidP="00550446">
      <w:pPr>
        <w:spacing w:after="0"/>
      </w:pPr>
      <w:r w:rsidRPr="006C5D71">
        <w:t>Length: 60–75 minutes</w:t>
      </w:r>
    </w:p>
    <w:p w14:paraId="3A700EB8" w14:textId="77777777" w:rsidR="00550446" w:rsidRPr="00E96139" w:rsidRDefault="00550446" w:rsidP="00550446">
      <w:pPr>
        <w:spacing w:after="0"/>
        <w:rPr>
          <w:b/>
          <w:bCs/>
        </w:rPr>
      </w:pPr>
      <w:r w:rsidRPr="00E96139">
        <w:rPr>
          <w:b/>
          <w:bCs/>
        </w:rPr>
        <w:t>Opening (5–10 min)</w:t>
      </w:r>
    </w:p>
    <w:p w14:paraId="77F184A1" w14:textId="77777777" w:rsidR="00550446" w:rsidRPr="006C5D71" w:rsidRDefault="00550446" w:rsidP="00550446">
      <w:pPr>
        <w:numPr>
          <w:ilvl w:val="0"/>
          <w:numId w:val="8"/>
        </w:numPr>
        <w:spacing w:after="0"/>
      </w:pPr>
      <w:r w:rsidRPr="006C5D71">
        <w:t>Icebreaker: “</w:t>
      </w:r>
      <w:proofErr w:type="gramStart"/>
      <w:r w:rsidRPr="006C5D71">
        <w:t>Tell</w:t>
      </w:r>
      <w:proofErr w:type="gramEnd"/>
      <w:r w:rsidRPr="006C5D71">
        <w:t xml:space="preserve"> about a time you gave something that cost you personally. How did it affect you?”</w:t>
      </w:r>
    </w:p>
    <w:p w14:paraId="077A01E3" w14:textId="77777777" w:rsidR="00550446" w:rsidRPr="006C5D71" w:rsidRDefault="00550446" w:rsidP="00550446">
      <w:pPr>
        <w:numPr>
          <w:ilvl w:val="0"/>
          <w:numId w:val="8"/>
        </w:numPr>
        <w:spacing w:after="0"/>
      </w:pPr>
      <w:r w:rsidRPr="006C5D71">
        <w:t>Read Luke 21:1-4 together.</w:t>
      </w:r>
    </w:p>
    <w:p w14:paraId="1BFAA64B" w14:textId="77777777" w:rsidR="00550446" w:rsidRDefault="00550446" w:rsidP="00550446">
      <w:pPr>
        <w:spacing w:after="0"/>
      </w:pPr>
      <w:r w:rsidRPr="00E96139">
        <w:rPr>
          <w:b/>
          <w:bCs/>
        </w:rPr>
        <w:t>Core Passage - Luke 21:1-4 (NIV)</w:t>
      </w:r>
      <w:r w:rsidRPr="00E96139">
        <w:rPr>
          <w:b/>
          <w:bCs/>
        </w:rPr>
        <w:br/>
      </w:r>
      <w:r w:rsidRPr="006C5D71">
        <w:t>“As Jesus looked up, he saw the rich putting their gifts into the temple treasury. He also saw a poor widow put in two very small copper coins. ‘Truly I tell you,</w:t>
      </w:r>
      <w:proofErr w:type="gramStart"/>
      <w:r w:rsidRPr="006C5D71">
        <w:t>’ he</w:t>
      </w:r>
      <w:proofErr w:type="gramEnd"/>
      <w:r w:rsidRPr="006C5D71">
        <w:t xml:space="preserve"> </w:t>
      </w:r>
      <w:proofErr w:type="gramStart"/>
      <w:r w:rsidRPr="006C5D71">
        <w:t>said, ‘</w:t>
      </w:r>
      <w:proofErr w:type="gramEnd"/>
      <w:r w:rsidRPr="006C5D71">
        <w:t xml:space="preserve">this poor widow has put in more than all the others. All these people gave their gifts out of their wealth; but she </w:t>
      </w:r>
      <w:proofErr w:type="gramStart"/>
      <w:r w:rsidRPr="006C5D71">
        <w:t>out of her poverty put in all she had to live on.’”</w:t>
      </w:r>
      <w:proofErr w:type="gramEnd"/>
    </w:p>
    <w:p w14:paraId="60450053" w14:textId="77777777" w:rsidR="00550446" w:rsidRDefault="00550446" w:rsidP="00550446">
      <w:pPr>
        <w:spacing w:after="0"/>
      </w:pPr>
      <w:r w:rsidRPr="00E96139">
        <w:rPr>
          <w:b/>
          <w:bCs/>
        </w:rPr>
        <w:t>Supporting Verse:</w:t>
      </w:r>
      <w:r>
        <w:rPr>
          <w:b/>
          <w:bCs/>
        </w:rPr>
        <w:t xml:space="preserve"> </w:t>
      </w:r>
      <w:r w:rsidRPr="000B4078">
        <w:rPr>
          <w:b/>
          <w:bCs/>
        </w:rPr>
        <w:t>2 Corinthians 8:2-5</w:t>
      </w:r>
      <w:r w:rsidRPr="006C5D71">
        <w:t xml:space="preserve"> (Macedonian churches) – gave “even beyond their ability” and “out of the most severe trial” with overflowing joy.</w:t>
      </w:r>
    </w:p>
    <w:p w14:paraId="3CC9D6E9" w14:textId="77777777" w:rsidR="00550446" w:rsidRPr="000B4078" w:rsidRDefault="00550446" w:rsidP="00550446">
      <w:pPr>
        <w:spacing w:after="0"/>
        <w:rPr>
          <w:b/>
          <w:bCs/>
        </w:rPr>
      </w:pPr>
      <w:r w:rsidRPr="000B4078">
        <w:rPr>
          <w:b/>
          <w:bCs/>
        </w:rPr>
        <w:t>Discussion Questions</w:t>
      </w:r>
    </w:p>
    <w:p w14:paraId="264675BF" w14:textId="77777777" w:rsidR="00550446" w:rsidRPr="006C5D71" w:rsidRDefault="00550446" w:rsidP="00550446">
      <w:pPr>
        <w:numPr>
          <w:ilvl w:val="0"/>
          <w:numId w:val="9"/>
        </w:numPr>
        <w:spacing w:after="0"/>
      </w:pPr>
      <w:r w:rsidRPr="006C5D71">
        <w:t>Why did Jesus say the widow gave more than the rich people?</w:t>
      </w:r>
    </w:p>
    <w:p w14:paraId="781FF6B3" w14:textId="77777777" w:rsidR="00550446" w:rsidRPr="006C5D71" w:rsidRDefault="00550446" w:rsidP="00550446">
      <w:pPr>
        <w:numPr>
          <w:ilvl w:val="0"/>
          <w:numId w:val="9"/>
        </w:numPr>
        <w:spacing w:after="0"/>
      </w:pPr>
      <w:r w:rsidRPr="006C5D71">
        <w:t>What does this story teach us about how God measures generosity?</w:t>
      </w:r>
    </w:p>
    <w:p w14:paraId="7D483AD1" w14:textId="77777777" w:rsidR="00550446" w:rsidRPr="006C5D71" w:rsidRDefault="00550446" w:rsidP="00550446">
      <w:pPr>
        <w:numPr>
          <w:ilvl w:val="0"/>
          <w:numId w:val="9"/>
        </w:numPr>
        <w:spacing w:after="0"/>
      </w:pPr>
      <w:r w:rsidRPr="006C5D71">
        <w:t>How does this challenge the “give to get rich” messages sometimes heard today?</w:t>
      </w:r>
    </w:p>
    <w:p w14:paraId="570565A0" w14:textId="77777777" w:rsidR="00550446" w:rsidRPr="006C5D71" w:rsidRDefault="00550446" w:rsidP="00550446">
      <w:pPr>
        <w:numPr>
          <w:ilvl w:val="0"/>
          <w:numId w:val="9"/>
        </w:numPr>
        <w:spacing w:after="0"/>
      </w:pPr>
      <w:r w:rsidRPr="006C5D71">
        <w:t>In what area of your life right now is God possibly calling you to a “widow-level” sacrifice (time with family, money, serving others)?</w:t>
      </w:r>
    </w:p>
    <w:p w14:paraId="1B1EAD78" w14:textId="77777777" w:rsidR="00550446" w:rsidRPr="00CF3DFB" w:rsidRDefault="00550446" w:rsidP="00550446">
      <w:pPr>
        <w:spacing w:after="0"/>
        <w:rPr>
          <w:b/>
          <w:bCs/>
        </w:rPr>
      </w:pPr>
      <w:r w:rsidRPr="00CF3DFB">
        <w:rPr>
          <w:b/>
          <w:bCs/>
        </w:rPr>
        <w:t>Personal Challenge / Application</w:t>
      </w:r>
    </w:p>
    <w:p w14:paraId="0B81783A" w14:textId="77777777" w:rsidR="00550446" w:rsidRPr="00534FE2" w:rsidRDefault="00550446" w:rsidP="00550446">
      <w:pPr>
        <w:spacing w:after="0"/>
      </w:pPr>
      <w:r w:rsidRPr="00534FE2">
        <w:t xml:space="preserve">Choose one and </w:t>
      </w:r>
      <w:proofErr w:type="gramStart"/>
      <w:r w:rsidRPr="00534FE2">
        <w:t>share</w:t>
      </w:r>
      <w:proofErr w:type="gramEnd"/>
      <w:r w:rsidRPr="00534FE2">
        <w:t xml:space="preserve"> with the group:</w:t>
      </w:r>
    </w:p>
    <w:p w14:paraId="00EDF50F" w14:textId="77777777" w:rsidR="00550446" w:rsidRPr="006C5D71" w:rsidRDefault="00550446" w:rsidP="00550446">
      <w:pPr>
        <w:numPr>
          <w:ilvl w:val="0"/>
          <w:numId w:val="10"/>
        </w:numPr>
        <w:spacing w:after="0"/>
      </w:pPr>
      <w:r w:rsidRPr="006C5D71">
        <w:t>Identify one area where you can give “out of your poverty” (limited time, limited money, limited energy) this week.</w:t>
      </w:r>
    </w:p>
    <w:p w14:paraId="43DEFC75" w14:textId="77777777" w:rsidR="00550446" w:rsidRPr="006C5D71" w:rsidRDefault="00550446" w:rsidP="00550446">
      <w:pPr>
        <w:numPr>
          <w:ilvl w:val="0"/>
          <w:numId w:val="10"/>
        </w:numPr>
        <w:spacing w:after="0"/>
      </w:pPr>
      <w:r w:rsidRPr="006C5D71">
        <w:t>Do a “heart check”: Am I giving out of abundance or out of true sacrifice and trust in God?</w:t>
      </w:r>
    </w:p>
    <w:p w14:paraId="5C87F20B" w14:textId="77777777" w:rsidR="00550446" w:rsidRPr="006C5D71" w:rsidRDefault="00550446" w:rsidP="00550446">
      <w:pPr>
        <w:numPr>
          <w:ilvl w:val="0"/>
          <w:numId w:val="10"/>
        </w:numPr>
        <w:spacing w:after="0"/>
      </w:pPr>
      <w:r w:rsidRPr="006C5D71">
        <w:lastRenderedPageBreak/>
        <w:t>Encourage one person this week who is giving sacrificially (single dad, caregiver, low-income believer, etc.).</w:t>
      </w:r>
    </w:p>
    <w:p w14:paraId="29BA7C85" w14:textId="77777777" w:rsidR="00550446" w:rsidRDefault="00550446" w:rsidP="00550446">
      <w:pPr>
        <w:spacing w:after="0"/>
      </w:pPr>
      <w:r w:rsidRPr="00CF3DFB">
        <w:rPr>
          <w:b/>
          <w:bCs/>
        </w:rPr>
        <w:t>Accountability:</w:t>
      </w:r>
      <w:r w:rsidRPr="006C5D71">
        <w:t xml:space="preserve"> Report </w:t>
      </w:r>
      <w:proofErr w:type="gramStart"/>
      <w:r w:rsidRPr="006C5D71">
        <w:t>back next meeting</w:t>
      </w:r>
      <w:proofErr w:type="gramEnd"/>
      <w:r w:rsidRPr="006C5D71">
        <w:t xml:space="preserve"> how the Lord used your </w:t>
      </w:r>
      <w:proofErr w:type="gramStart"/>
      <w:r w:rsidRPr="006C5D71">
        <w:t>act of heart-giving</w:t>
      </w:r>
      <w:proofErr w:type="gramEnd"/>
      <w:r w:rsidRPr="006C5D71">
        <w:t>.</w:t>
      </w:r>
    </w:p>
    <w:p w14:paraId="437E4F6F" w14:textId="77777777" w:rsidR="00550446" w:rsidRPr="00CF3DFB" w:rsidRDefault="00550446" w:rsidP="00550446">
      <w:pPr>
        <w:spacing w:after="0"/>
        <w:rPr>
          <w:b/>
          <w:bCs/>
        </w:rPr>
      </w:pPr>
      <w:r w:rsidRPr="00CF3DFB">
        <w:rPr>
          <w:b/>
          <w:bCs/>
        </w:rPr>
        <w:t>Closing Prayer</w:t>
      </w:r>
    </w:p>
    <w:p w14:paraId="5FBA365B" w14:textId="77777777" w:rsidR="00550446" w:rsidRDefault="00550446" w:rsidP="00550446">
      <w:pPr>
        <w:spacing w:after="0"/>
      </w:pPr>
      <w:r w:rsidRPr="006C5D71">
        <w:t>Praise God for the widow’s example and for Jesus who gave everything. Ask for hearts that give cheerfully even when it hurts.</w:t>
      </w:r>
    </w:p>
    <w:p w14:paraId="50934C5A" w14:textId="77777777" w:rsidR="00550446" w:rsidRPr="006C5D71" w:rsidRDefault="00550446" w:rsidP="00550446">
      <w:pPr>
        <w:spacing w:after="0"/>
      </w:pPr>
      <w:r w:rsidRPr="00CF3DFB">
        <w:rPr>
          <w:b/>
          <w:bCs/>
        </w:rPr>
        <w:t>Take-Home Verse</w:t>
      </w:r>
      <w:r w:rsidRPr="006C5D71">
        <w:br/>
        <w:t>“She out of her poverty put in all she had to live on.” (Luke 21:4)</w:t>
      </w:r>
    </w:p>
    <w:p w14:paraId="48BA65E9" w14:textId="77777777" w:rsidR="00FC6A52" w:rsidRDefault="00FC6A52" w:rsidP="00CE6D8E">
      <w:pPr>
        <w:spacing w:after="0"/>
      </w:pPr>
    </w:p>
    <w:p w14:paraId="312C8C0C" w14:textId="456687F2" w:rsidR="00844590" w:rsidRPr="00844590" w:rsidRDefault="00844590" w:rsidP="00844590">
      <w:pPr>
        <w:spacing w:after="0"/>
        <w:rPr>
          <w:b/>
          <w:bCs/>
        </w:rPr>
      </w:pPr>
      <w:r>
        <w:rPr>
          <w:b/>
          <w:bCs/>
        </w:rPr>
        <w:t>Week 3</w:t>
      </w:r>
      <w:r w:rsidRPr="00943C9D">
        <w:rPr>
          <w:b/>
          <w:bCs/>
        </w:rPr>
        <w:t>: Practical Generosity – Living It Out Daily</w:t>
      </w:r>
      <w:r w:rsidRPr="00943C9D">
        <w:rPr>
          <w:b/>
          <w:bCs/>
        </w:rPr>
        <w:br/>
        <w:t>Focus</w:t>
      </w:r>
      <w:r w:rsidRPr="00943C9D">
        <w:t>: Turning heart convictions into everyday actions with time, money, and relationships.</w:t>
      </w:r>
    </w:p>
    <w:p w14:paraId="15057B15" w14:textId="77777777" w:rsidR="00844590" w:rsidRDefault="00844590" w:rsidP="00844590">
      <w:pPr>
        <w:spacing w:after="0"/>
      </w:pPr>
      <w:r w:rsidRPr="00943C9D">
        <w:t>Length: 60–75 minutes</w:t>
      </w:r>
    </w:p>
    <w:p w14:paraId="1F33224E" w14:textId="77777777" w:rsidR="00844590" w:rsidRPr="00943C9D" w:rsidRDefault="00844590" w:rsidP="00844590">
      <w:pPr>
        <w:spacing w:after="0"/>
        <w:rPr>
          <w:b/>
          <w:bCs/>
        </w:rPr>
      </w:pPr>
      <w:r w:rsidRPr="00943C9D">
        <w:rPr>
          <w:b/>
          <w:bCs/>
        </w:rPr>
        <w:t>Opening (5–10 min)</w:t>
      </w:r>
    </w:p>
    <w:p w14:paraId="07B7DB56" w14:textId="77777777" w:rsidR="00844590" w:rsidRPr="00943C9D" w:rsidRDefault="00844590" w:rsidP="00844590">
      <w:pPr>
        <w:numPr>
          <w:ilvl w:val="0"/>
          <w:numId w:val="11"/>
        </w:numPr>
        <w:spacing w:after="0"/>
      </w:pPr>
      <w:r w:rsidRPr="00943C9D">
        <w:t>Icebreaker: “What’s one practical way you’ve seen a man in this group (or another man) live generously lately?”</w:t>
      </w:r>
    </w:p>
    <w:p w14:paraId="33663348" w14:textId="77777777" w:rsidR="00844590" w:rsidRPr="00943C9D" w:rsidRDefault="00844590" w:rsidP="00844590">
      <w:pPr>
        <w:numPr>
          <w:ilvl w:val="0"/>
          <w:numId w:val="11"/>
        </w:numPr>
        <w:spacing w:after="0"/>
      </w:pPr>
      <w:r w:rsidRPr="00943C9D">
        <w:t>Quick review: What has stood out from previous sessions?</w:t>
      </w:r>
    </w:p>
    <w:p w14:paraId="4EF1E08D" w14:textId="77777777" w:rsidR="00844590" w:rsidRDefault="00844590" w:rsidP="00844590">
      <w:pPr>
        <w:spacing w:after="0"/>
      </w:pPr>
      <w:r w:rsidRPr="00943C9D">
        <w:rPr>
          <w:b/>
          <w:bCs/>
        </w:rPr>
        <w:t>Core Passages - 1 Timothy 6:17-19</w:t>
      </w:r>
      <w:r w:rsidRPr="00943C9D">
        <w:br/>
        <w:t>“Command those who are rich in this present world not to be arrogant nor to put their hope in wealth… but to put their hope in God… Command them to do good, to be rich in good deeds, and to be generous and willing to share. In this way they will lay up treasure for themselves as a firm foundation for the coming age.”</w:t>
      </w:r>
    </w:p>
    <w:p w14:paraId="30406D0C" w14:textId="77777777" w:rsidR="00844590" w:rsidRDefault="00844590" w:rsidP="00844590">
      <w:pPr>
        <w:spacing w:after="0"/>
      </w:pPr>
      <w:r w:rsidRPr="00817D79">
        <w:rPr>
          <w:b/>
          <w:bCs/>
        </w:rPr>
        <w:t>Galatians 6:9-10</w:t>
      </w:r>
      <w:r>
        <w:t xml:space="preserve"> - </w:t>
      </w:r>
      <w:r w:rsidRPr="00943C9D">
        <w:t xml:space="preserve">“Let us not become weary in doing good, for at the proper time we will reap a harvest if we do not give up. Therefore, as we have opportunity, let us do good to all people, especially to those who belong to the family of </w:t>
      </w:r>
      <w:proofErr w:type="gramStart"/>
      <w:r w:rsidRPr="00943C9D">
        <w:t>believers.”</w:t>
      </w:r>
      <w:proofErr w:type="gramEnd"/>
    </w:p>
    <w:p w14:paraId="5E8A2232" w14:textId="77777777" w:rsidR="00844590" w:rsidRPr="00817D79" w:rsidRDefault="00844590" w:rsidP="00844590">
      <w:pPr>
        <w:spacing w:after="0"/>
        <w:rPr>
          <w:b/>
          <w:bCs/>
        </w:rPr>
      </w:pPr>
      <w:r w:rsidRPr="00817D79">
        <w:rPr>
          <w:b/>
          <w:bCs/>
        </w:rPr>
        <w:t>Discussion &amp; Practical Tools</w:t>
      </w:r>
    </w:p>
    <w:p w14:paraId="744EB393" w14:textId="77777777" w:rsidR="00844590" w:rsidRPr="00943C9D" w:rsidRDefault="00844590" w:rsidP="00844590">
      <w:pPr>
        <w:numPr>
          <w:ilvl w:val="0"/>
          <w:numId w:val="12"/>
        </w:numPr>
        <w:spacing w:after="0"/>
      </w:pPr>
      <w:r w:rsidRPr="00943C9D">
        <w:t>What are practical barriers men face to being generous (busyness, fear of not having enough, past hurts)?</w:t>
      </w:r>
    </w:p>
    <w:p w14:paraId="0A4BFF53" w14:textId="77777777" w:rsidR="00844590" w:rsidRPr="00943C9D" w:rsidRDefault="00844590" w:rsidP="00844590">
      <w:pPr>
        <w:numPr>
          <w:ilvl w:val="0"/>
          <w:numId w:val="12"/>
        </w:numPr>
        <w:spacing w:after="0"/>
      </w:pPr>
      <w:r w:rsidRPr="00943C9D">
        <w:t>Brainstorm together:</w:t>
      </w:r>
    </w:p>
    <w:p w14:paraId="208EBC71" w14:textId="77777777" w:rsidR="00844590" w:rsidRPr="00943C9D" w:rsidRDefault="00844590" w:rsidP="00844590">
      <w:pPr>
        <w:numPr>
          <w:ilvl w:val="1"/>
          <w:numId w:val="12"/>
        </w:numPr>
        <w:spacing w:after="0"/>
      </w:pPr>
      <w:r w:rsidRPr="00943C9D">
        <w:t>Money: Simple budget ideas, giving directly to needs, avoiding pressure.</w:t>
      </w:r>
    </w:p>
    <w:p w14:paraId="1EDFF1C0" w14:textId="77777777" w:rsidR="00844590" w:rsidRPr="00943C9D" w:rsidRDefault="00844590" w:rsidP="00844590">
      <w:pPr>
        <w:numPr>
          <w:ilvl w:val="1"/>
          <w:numId w:val="12"/>
        </w:numPr>
        <w:spacing w:after="0"/>
      </w:pPr>
      <w:r w:rsidRPr="00943C9D">
        <w:t>Time: How to audit your calendar this week for generosity.</w:t>
      </w:r>
    </w:p>
    <w:p w14:paraId="104A1D28" w14:textId="77777777" w:rsidR="00844590" w:rsidRPr="00943C9D" w:rsidRDefault="00844590" w:rsidP="00844590">
      <w:pPr>
        <w:numPr>
          <w:ilvl w:val="1"/>
          <w:numId w:val="12"/>
        </w:numPr>
        <w:spacing w:after="0"/>
      </w:pPr>
      <w:r w:rsidRPr="00943C9D">
        <w:t>Skills/Strength: Using your trade, strength, or knowledge to serve others.</w:t>
      </w:r>
    </w:p>
    <w:p w14:paraId="5DFCD4F4" w14:textId="77777777" w:rsidR="00844590" w:rsidRPr="00817D79" w:rsidRDefault="00844590" w:rsidP="00844590">
      <w:pPr>
        <w:spacing w:after="0"/>
        <w:rPr>
          <w:b/>
          <w:bCs/>
        </w:rPr>
      </w:pPr>
      <w:r w:rsidRPr="00817D79">
        <w:rPr>
          <w:b/>
          <w:bCs/>
        </w:rPr>
        <w:t>Personal Challenge / Application (Main Focus)</w:t>
      </w:r>
    </w:p>
    <w:p w14:paraId="478288C8" w14:textId="77777777" w:rsidR="00844590" w:rsidRPr="00844590" w:rsidRDefault="00844590" w:rsidP="00844590">
      <w:pPr>
        <w:spacing w:after="0"/>
      </w:pPr>
      <w:r w:rsidRPr="00844590">
        <w:t>Each man creates a simple one-week generosity plan:</w:t>
      </w:r>
    </w:p>
    <w:p w14:paraId="75C628F6" w14:textId="77777777" w:rsidR="00844590" w:rsidRPr="00943C9D" w:rsidRDefault="00844590" w:rsidP="00844590">
      <w:pPr>
        <w:numPr>
          <w:ilvl w:val="0"/>
          <w:numId w:val="13"/>
        </w:numPr>
        <w:spacing w:after="0"/>
      </w:pPr>
      <w:r w:rsidRPr="00943C9D">
        <w:t>One financial decision made in my heart.</w:t>
      </w:r>
    </w:p>
    <w:p w14:paraId="4E1E4A12" w14:textId="77777777" w:rsidR="00844590" w:rsidRPr="00943C9D" w:rsidRDefault="00844590" w:rsidP="00844590">
      <w:pPr>
        <w:numPr>
          <w:ilvl w:val="0"/>
          <w:numId w:val="13"/>
        </w:numPr>
        <w:spacing w:after="0"/>
      </w:pPr>
      <w:r w:rsidRPr="00943C9D">
        <w:t>One block of time I will give away.</w:t>
      </w:r>
    </w:p>
    <w:p w14:paraId="7B0C732C" w14:textId="77777777" w:rsidR="00844590" w:rsidRPr="00943C9D" w:rsidRDefault="00844590" w:rsidP="00844590">
      <w:pPr>
        <w:numPr>
          <w:ilvl w:val="0"/>
          <w:numId w:val="13"/>
        </w:numPr>
        <w:spacing w:after="0"/>
      </w:pPr>
      <w:r w:rsidRPr="00943C9D">
        <w:t>One person or family I will serve practically.</w:t>
      </w:r>
    </w:p>
    <w:p w14:paraId="27AB48A3" w14:textId="77777777" w:rsidR="00844590" w:rsidRDefault="00844590" w:rsidP="00844590">
      <w:pPr>
        <w:spacing w:after="0"/>
      </w:pPr>
      <w:r w:rsidRPr="00943C9D">
        <w:t>Share your plan with the group. Set a reminder on your phone.</w:t>
      </w:r>
    </w:p>
    <w:p w14:paraId="4CB3F836" w14:textId="77777777" w:rsidR="00844590" w:rsidRDefault="00844590" w:rsidP="00844590">
      <w:pPr>
        <w:spacing w:after="0"/>
      </w:pPr>
      <w:r w:rsidRPr="00467A58">
        <w:rPr>
          <w:b/>
          <w:bCs/>
        </w:rPr>
        <w:t>Accountability:</w:t>
      </w:r>
      <w:r w:rsidRPr="00943C9D">
        <w:t xml:space="preserve"> Text a brother your plan and one mid-week update.</w:t>
      </w:r>
    </w:p>
    <w:p w14:paraId="2F461E70" w14:textId="77777777" w:rsidR="00844590" w:rsidRDefault="00844590" w:rsidP="00844590">
      <w:pPr>
        <w:spacing w:after="0"/>
      </w:pPr>
      <w:r w:rsidRPr="00943C9D">
        <w:t>Closing Prayer</w:t>
      </w:r>
      <w:r>
        <w:t xml:space="preserve"> - </w:t>
      </w:r>
      <w:r w:rsidRPr="00943C9D">
        <w:t>Ask God to make us cheerful, consistent, and practical givers who reflect His generosity in everyday life.</w:t>
      </w:r>
    </w:p>
    <w:p w14:paraId="5BB76DB8" w14:textId="4ABBBBEC" w:rsidR="00534FE2" w:rsidRDefault="00844590" w:rsidP="00CE6D8E">
      <w:pPr>
        <w:spacing w:after="0"/>
      </w:pPr>
      <w:r w:rsidRPr="00467A58">
        <w:rPr>
          <w:b/>
          <w:bCs/>
        </w:rPr>
        <w:t>Take-Home Verse</w:t>
      </w:r>
      <w:r w:rsidRPr="00943C9D">
        <w:br/>
        <w:t>“Be rich in good deeds… generous and willing to share.” (1 Timothy 6:18)</w:t>
      </w:r>
    </w:p>
    <w:sectPr w:rsidR="00534FE2" w:rsidSect="00CE6D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0AA"/>
    <w:multiLevelType w:val="multilevel"/>
    <w:tmpl w:val="6A0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B770EF"/>
    <w:multiLevelType w:val="multilevel"/>
    <w:tmpl w:val="854C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947300"/>
    <w:multiLevelType w:val="multilevel"/>
    <w:tmpl w:val="32507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AB7D17"/>
    <w:multiLevelType w:val="multilevel"/>
    <w:tmpl w:val="72E4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2E3A20"/>
    <w:multiLevelType w:val="multilevel"/>
    <w:tmpl w:val="595A2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F85B56"/>
    <w:multiLevelType w:val="multilevel"/>
    <w:tmpl w:val="5606A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8779C9"/>
    <w:multiLevelType w:val="multilevel"/>
    <w:tmpl w:val="FF5E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7E135D"/>
    <w:multiLevelType w:val="multilevel"/>
    <w:tmpl w:val="0802B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226073"/>
    <w:multiLevelType w:val="multilevel"/>
    <w:tmpl w:val="EC1A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FE5B03"/>
    <w:multiLevelType w:val="multilevel"/>
    <w:tmpl w:val="993897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4327E6"/>
    <w:multiLevelType w:val="multilevel"/>
    <w:tmpl w:val="9C9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1F5838"/>
    <w:multiLevelType w:val="multilevel"/>
    <w:tmpl w:val="5AFE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C678A9"/>
    <w:multiLevelType w:val="multilevel"/>
    <w:tmpl w:val="833E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9188123">
    <w:abstractNumId w:val="6"/>
  </w:num>
  <w:num w:numId="2" w16cid:durableId="1627849521">
    <w:abstractNumId w:val="5"/>
  </w:num>
  <w:num w:numId="3" w16cid:durableId="1822261036">
    <w:abstractNumId w:val="2"/>
  </w:num>
  <w:num w:numId="4" w16cid:durableId="1031683645">
    <w:abstractNumId w:val="12"/>
  </w:num>
  <w:num w:numId="5" w16cid:durableId="1428232779">
    <w:abstractNumId w:val="7"/>
  </w:num>
  <w:num w:numId="6" w16cid:durableId="1081677985">
    <w:abstractNumId w:val="8"/>
  </w:num>
  <w:num w:numId="7" w16cid:durableId="955991879">
    <w:abstractNumId w:val="1"/>
  </w:num>
  <w:num w:numId="8" w16cid:durableId="930091874">
    <w:abstractNumId w:val="0"/>
  </w:num>
  <w:num w:numId="9" w16cid:durableId="162479627">
    <w:abstractNumId w:val="4"/>
  </w:num>
  <w:num w:numId="10" w16cid:durableId="1674256465">
    <w:abstractNumId w:val="10"/>
  </w:num>
  <w:num w:numId="11" w16cid:durableId="1337609460">
    <w:abstractNumId w:val="11"/>
  </w:num>
  <w:num w:numId="12" w16cid:durableId="1125807030">
    <w:abstractNumId w:val="9"/>
  </w:num>
  <w:num w:numId="13" w16cid:durableId="419571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D8E"/>
    <w:rsid w:val="00006549"/>
    <w:rsid w:val="000F5302"/>
    <w:rsid w:val="00136BBE"/>
    <w:rsid w:val="003A7C59"/>
    <w:rsid w:val="0041373D"/>
    <w:rsid w:val="00425671"/>
    <w:rsid w:val="004B3A72"/>
    <w:rsid w:val="00534FE2"/>
    <w:rsid w:val="00546CC5"/>
    <w:rsid w:val="00550446"/>
    <w:rsid w:val="006831DC"/>
    <w:rsid w:val="007A0367"/>
    <w:rsid w:val="00844590"/>
    <w:rsid w:val="008A2A83"/>
    <w:rsid w:val="009615A6"/>
    <w:rsid w:val="00AC537E"/>
    <w:rsid w:val="00CE6D8E"/>
    <w:rsid w:val="00F04B8B"/>
    <w:rsid w:val="00FC6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F9269"/>
  <w15:chartTrackingRefBased/>
  <w15:docId w15:val="{70EAF5F6-6B99-457A-8484-A66DDAD1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D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D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D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D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D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D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D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D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D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D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D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D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D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D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D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D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D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D8E"/>
    <w:rPr>
      <w:rFonts w:eastAsiaTheme="majorEastAsia" w:cstheme="majorBidi"/>
      <w:color w:val="272727" w:themeColor="text1" w:themeTint="D8"/>
    </w:rPr>
  </w:style>
  <w:style w:type="paragraph" w:styleId="Title">
    <w:name w:val="Title"/>
    <w:basedOn w:val="Normal"/>
    <w:next w:val="Normal"/>
    <w:link w:val="TitleChar"/>
    <w:uiPriority w:val="10"/>
    <w:qFormat/>
    <w:rsid w:val="00CE6D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D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D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D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D8E"/>
    <w:pPr>
      <w:spacing w:before="160"/>
      <w:jc w:val="center"/>
    </w:pPr>
    <w:rPr>
      <w:i/>
      <w:iCs/>
      <w:color w:val="404040" w:themeColor="text1" w:themeTint="BF"/>
    </w:rPr>
  </w:style>
  <w:style w:type="character" w:customStyle="1" w:styleId="QuoteChar">
    <w:name w:val="Quote Char"/>
    <w:basedOn w:val="DefaultParagraphFont"/>
    <w:link w:val="Quote"/>
    <w:uiPriority w:val="29"/>
    <w:rsid w:val="00CE6D8E"/>
    <w:rPr>
      <w:i/>
      <w:iCs/>
      <w:color w:val="404040" w:themeColor="text1" w:themeTint="BF"/>
    </w:rPr>
  </w:style>
  <w:style w:type="paragraph" w:styleId="ListParagraph">
    <w:name w:val="List Paragraph"/>
    <w:basedOn w:val="Normal"/>
    <w:uiPriority w:val="34"/>
    <w:qFormat/>
    <w:rsid w:val="00CE6D8E"/>
    <w:pPr>
      <w:ind w:left="720"/>
      <w:contextualSpacing/>
    </w:pPr>
  </w:style>
  <w:style w:type="character" w:styleId="IntenseEmphasis">
    <w:name w:val="Intense Emphasis"/>
    <w:basedOn w:val="DefaultParagraphFont"/>
    <w:uiPriority w:val="21"/>
    <w:qFormat/>
    <w:rsid w:val="00CE6D8E"/>
    <w:rPr>
      <w:i/>
      <w:iCs/>
      <w:color w:val="0F4761" w:themeColor="accent1" w:themeShade="BF"/>
    </w:rPr>
  </w:style>
  <w:style w:type="paragraph" w:styleId="IntenseQuote">
    <w:name w:val="Intense Quote"/>
    <w:basedOn w:val="Normal"/>
    <w:next w:val="Normal"/>
    <w:link w:val="IntenseQuoteChar"/>
    <w:uiPriority w:val="30"/>
    <w:qFormat/>
    <w:rsid w:val="00CE6D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D8E"/>
    <w:rPr>
      <w:i/>
      <w:iCs/>
      <w:color w:val="0F4761" w:themeColor="accent1" w:themeShade="BF"/>
    </w:rPr>
  </w:style>
  <w:style w:type="character" w:styleId="IntenseReference">
    <w:name w:val="Intense Reference"/>
    <w:basedOn w:val="DefaultParagraphFont"/>
    <w:uiPriority w:val="32"/>
    <w:qFormat/>
    <w:rsid w:val="00CE6D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381B6-4B56-414D-80CB-63ACEA6BD054}">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4482C93F-D7FD-421C-A2D3-3A50608064C5}">
  <ds:schemaRefs>
    <ds:schemaRef ds:uri="http://schemas.microsoft.com/sharepoint/v3/contenttype/forms"/>
  </ds:schemaRefs>
</ds:datastoreItem>
</file>

<file path=customXml/itemProps3.xml><?xml version="1.0" encoding="utf-8"?>
<ds:datastoreItem xmlns:ds="http://schemas.openxmlformats.org/officeDocument/2006/customXml" ds:itemID="{8DEBB46B-E31C-450A-A32D-72E24C930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1226</Words>
  <Characters>6048</Characters>
  <Application>Microsoft Office Word</Application>
  <DocSecurity>0</DocSecurity>
  <Lines>155</Lines>
  <Paragraphs>106</Paragraphs>
  <ScaleCrop>false</ScaleCrop>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12</cp:revision>
  <dcterms:created xsi:type="dcterms:W3CDTF">2026-05-05T01:15:00Z</dcterms:created>
  <dcterms:modified xsi:type="dcterms:W3CDTF">2026-07-13T16:59:00Z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